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086"/>
        <w:tblW w:w="8297" w:type="dxa"/>
        <w:tblLayout w:type="fixed"/>
        <w:tblLook w:val="04A0" w:firstRow="1" w:lastRow="0" w:firstColumn="1" w:lastColumn="0" w:noHBand="0" w:noVBand="1"/>
      </w:tblPr>
      <w:tblGrid>
        <w:gridCol w:w="695"/>
        <w:gridCol w:w="2223"/>
        <w:gridCol w:w="5379"/>
      </w:tblGrid>
      <w:tr w:rsidR="008F1AE4" w:rsidRPr="003F689D" w14:paraId="525445C1" w14:textId="77777777" w:rsidTr="008F1AE4">
        <w:trPr>
          <w:trHeight w:val="293"/>
        </w:trPr>
        <w:tc>
          <w:tcPr>
            <w:tcW w:w="695" w:type="dxa"/>
          </w:tcPr>
          <w:p w14:paraId="10BE87E6" w14:textId="77777777" w:rsidR="008F1AE4" w:rsidRPr="003F689D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Sıra No</w:t>
            </w:r>
          </w:p>
        </w:tc>
        <w:tc>
          <w:tcPr>
            <w:tcW w:w="2223" w:type="dxa"/>
          </w:tcPr>
          <w:p w14:paraId="78704A7C" w14:textId="77777777" w:rsidR="008F1AE4" w:rsidRPr="003F689D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Adı Soyadı</w:t>
            </w:r>
          </w:p>
        </w:tc>
        <w:tc>
          <w:tcPr>
            <w:tcW w:w="5379" w:type="dxa"/>
          </w:tcPr>
          <w:p w14:paraId="06E67647" w14:textId="77777777" w:rsidR="008F1AE4" w:rsidRPr="003F689D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Dersin Kodu ve Adı</w:t>
            </w:r>
          </w:p>
        </w:tc>
      </w:tr>
      <w:tr w:rsidR="008F1AE4" w:rsidRPr="003F689D" w14:paraId="5ECD66BA" w14:textId="77777777" w:rsidTr="008F1AE4">
        <w:trPr>
          <w:trHeight w:val="1279"/>
        </w:trPr>
        <w:tc>
          <w:tcPr>
            <w:tcW w:w="695" w:type="dxa"/>
          </w:tcPr>
          <w:p w14:paraId="0604CD4A" w14:textId="77777777" w:rsidR="008F1AE4" w:rsidRPr="003F689D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23" w:type="dxa"/>
          </w:tcPr>
          <w:p w14:paraId="01445100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4E41A8F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DDBA436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Fa</w:t>
            </w:r>
            <w:r>
              <w:rPr>
                <w:rFonts w:ascii="Times New Roman" w:hAnsi="Times New Roman"/>
                <w:sz w:val="22"/>
                <w:szCs w:val="22"/>
              </w:rPr>
              <w:t>***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 xml:space="preserve"> KAR</w:t>
            </w:r>
            <w:r>
              <w:rPr>
                <w:rFonts w:ascii="Times New Roman" w:hAnsi="Times New Roman"/>
                <w:sz w:val="22"/>
                <w:szCs w:val="22"/>
              </w:rPr>
              <w:t>****</w:t>
            </w:r>
          </w:p>
        </w:tc>
        <w:tc>
          <w:tcPr>
            <w:tcW w:w="5379" w:type="dxa"/>
          </w:tcPr>
          <w:p w14:paraId="5E377CCD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228 Girişimcilik</w:t>
            </w:r>
          </w:p>
          <w:p w14:paraId="11BBAA1E" w14:textId="23036512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 xml:space="preserve">AŞÇ 222 </w:t>
            </w:r>
            <w:r w:rsidR="003B3D04">
              <w:rPr>
                <w:rFonts w:ascii="Times New Roman" w:hAnsi="Times New Roman"/>
                <w:sz w:val="22"/>
                <w:szCs w:val="22"/>
              </w:rPr>
              <w:t xml:space="preserve">Mesleki 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>Almanca II (Seçmeli)</w:t>
            </w:r>
          </w:p>
          <w:p w14:paraId="6779F067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TDİ 196 Türk Dili II</w:t>
            </w:r>
          </w:p>
          <w:p w14:paraId="4C087F67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224 Mutfak Teknikleri III</w:t>
            </w:r>
          </w:p>
          <w:p w14:paraId="7D0C600A" w14:textId="544926E6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232 Mesleki İngilizce II</w:t>
            </w:r>
            <w:r w:rsidR="003B3D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>(Seçmeli)</w:t>
            </w:r>
          </w:p>
        </w:tc>
      </w:tr>
      <w:tr w:rsidR="008F1AE4" w:rsidRPr="003F689D" w14:paraId="78B3B8E1" w14:textId="77777777" w:rsidTr="008F1AE4">
        <w:trPr>
          <w:trHeight w:val="290"/>
        </w:trPr>
        <w:tc>
          <w:tcPr>
            <w:tcW w:w="695" w:type="dxa"/>
          </w:tcPr>
          <w:p w14:paraId="08EADA98" w14:textId="77777777" w:rsidR="008F1AE4" w:rsidRPr="003F689D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23" w:type="dxa"/>
          </w:tcPr>
          <w:p w14:paraId="34D0B7B6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Gül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***** 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>VA</w:t>
            </w:r>
            <w:r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5379" w:type="dxa"/>
          </w:tcPr>
          <w:p w14:paraId="46248753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Mir 242 Cumhuriyet Dönemi Türk Mimarisi</w:t>
            </w:r>
          </w:p>
          <w:p w14:paraId="02685C90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 xml:space="preserve">Mir 248 </w:t>
            </w:r>
            <w:r w:rsidRPr="008F1AE4">
              <w:rPr>
                <w:rFonts w:ascii="Times New Roman" w:hAnsi="Times New Roman"/>
                <w:sz w:val="22"/>
                <w:szCs w:val="22"/>
              </w:rPr>
              <w:t>Tarihi Yap.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AE4">
              <w:rPr>
                <w:rFonts w:ascii="Times New Roman" w:hAnsi="Times New Roman"/>
                <w:sz w:val="22"/>
                <w:szCs w:val="22"/>
              </w:rPr>
              <w:t>İşlev Kazandırma ve Analiz (Seç-G)</w:t>
            </w:r>
          </w:p>
        </w:tc>
      </w:tr>
      <w:tr w:rsidR="008F1AE4" w:rsidRPr="003F689D" w14:paraId="3229A00D" w14:textId="77777777" w:rsidTr="008F1AE4">
        <w:trPr>
          <w:trHeight w:val="290"/>
        </w:trPr>
        <w:tc>
          <w:tcPr>
            <w:tcW w:w="695" w:type="dxa"/>
          </w:tcPr>
          <w:p w14:paraId="21C89544" w14:textId="77777777" w:rsidR="008F1AE4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13101F" w14:textId="77777777" w:rsidR="008F1AE4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5E3481" w14:textId="77777777" w:rsidR="008F1AE4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10F807" w14:textId="77777777" w:rsidR="008F1AE4" w:rsidRPr="003F689D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23" w:type="dxa"/>
          </w:tcPr>
          <w:p w14:paraId="4408031A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26BDF21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F5BB0ED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B9F804A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Fad*** 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>ARI</w:t>
            </w:r>
            <w:r>
              <w:rPr>
                <w:rFonts w:ascii="Times New Roman" w:hAnsi="Times New Roman"/>
                <w:sz w:val="22"/>
                <w:szCs w:val="22"/>
              </w:rPr>
              <w:t>*******</w:t>
            </w:r>
          </w:p>
        </w:tc>
        <w:tc>
          <w:tcPr>
            <w:tcW w:w="5379" w:type="dxa"/>
          </w:tcPr>
          <w:p w14:paraId="310981F5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228 Girişimcilik</w:t>
            </w:r>
          </w:p>
          <w:p w14:paraId="54CB5D35" w14:textId="2C1C8F05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</w:t>
            </w:r>
            <w:r w:rsidR="003B3D04">
              <w:rPr>
                <w:rFonts w:ascii="Times New Roman" w:hAnsi="Times New Roman"/>
                <w:sz w:val="22"/>
                <w:szCs w:val="22"/>
              </w:rPr>
              <w:t>32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 xml:space="preserve"> Mesleki İngilizce I</w:t>
            </w:r>
            <w:r w:rsidR="004A480B">
              <w:rPr>
                <w:rFonts w:ascii="Times New Roman" w:hAnsi="Times New Roman"/>
                <w:sz w:val="22"/>
                <w:szCs w:val="22"/>
              </w:rPr>
              <w:t>I</w:t>
            </w:r>
          </w:p>
          <w:p w14:paraId="18C3A5DB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224 Mutfak Teknikleri III</w:t>
            </w:r>
          </w:p>
          <w:p w14:paraId="24BE6FBE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 xml:space="preserve">AŞÇ 220 Dünya Mutfakları </w:t>
            </w:r>
          </w:p>
          <w:p w14:paraId="38D193CE" w14:textId="6D95EFC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</w:t>
            </w:r>
            <w:r w:rsidR="004A480B">
              <w:rPr>
                <w:rFonts w:ascii="Times New Roman" w:hAnsi="Times New Roman"/>
                <w:sz w:val="22"/>
                <w:szCs w:val="22"/>
              </w:rPr>
              <w:t>22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 xml:space="preserve"> Mesleki Almanca I</w:t>
            </w:r>
            <w:r w:rsidR="004A480B">
              <w:rPr>
                <w:rFonts w:ascii="Times New Roman" w:hAnsi="Times New Roman"/>
                <w:sz w:val="22"/>
                <w:szCs w:val="22"/>
              </w:rPr>
              <w:t>I</w:t>
            </w:r>
          </w:p>
          <w:p w14:paraId="5B202020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260 Gönüllülük Uygulaması</w:t>
            </w:r>
          </w:p>
          <w:p w14:paraId="7A7D40BE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204 İş ve Sosyal Güvenlik Hukuku</w:t>
            </w:r>
          </w:p>
        </w:tc>
      </w:tr>
      <w:tr w:rsidR="008F1AE4" w:rsidRPr="003F689D" w14:paraId="154A86CE" w14:textId="77777777" w:rsidTr="008F1AE4">
        <w:trPr>
          <w:trHeight w:val="290"/>
        </w:trPr>
        <w:tc>
          <w:tcPr>
            <w:tcW w:w="695" w:type="dxa"/>
          </w:tcPr>
          <w:p w14:paraId="01EDE346" w14:textId="77777777" w:rsidR="008F1AE4" w:rsidRPr="003F689D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1E34B206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Ö*** Şaf**** DO***</w:t>
            </w:r>
          </w:p>
        </w:tc>
        <w:tc>
          <w:tcPr>
            <w:tcW w:w="5379" w:type="dxa"/>
          </w:tcPr>
          <w:p w14:paraId="669E4F7F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228 Girişimcilik</w:t>
            </w:r>
          </w:p>
          <w:p w14:paraId="625C9845" w14:textId="008D1C25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22</w:t>
            </w:r>
            <w:r w:rsidR="004A480B">
              <w:rPr>
                <w:rFonts w:ascii="Times New Roman" w:hAnsi="Times New Roman"/>
                <w:sz w:val="22"/>
                <w:szCs w:val="22"/>
              </w:rPr>
              <w:t>2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 xml:space="preserve"> Mesleki Almanca I</w:t>
            </w:r>
            <w:r w:rsidR="004A480B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</w:tr>
      <w:tr w:rsidR="008F1AE4" w:rsidRPr="003F689D" w14:paraId="455BBB75" w14:textId="77777777" w:rsidTr="008F1AE4">
        <w:trPr>
          <w:trHeight w:val="290"/>
        </w:trPr>
        <w:tc>
          <w:tcPr>
            <w:tcW w:w="695" w:type="dxa"/>
          </w:tcPr>
          <w:p w14:paraId="67224A5A" w14:textId="77777777" w:rsidR="008F1AE4" w:rsidRPr="003F689D" w:rsidRDefault="008F1AE4" w:rsidP="003F689D">
            <w:pPr>
              <w:spacing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23" w:type="dxa"/>
          </w:tcPr>
          <w:p w14:paraId="298B3D68" w14:textId="77777777" w:rsidR="008F1AE4" w:rsidRPr="003F689D" w:rsidRDefault="008F1AE4" w:rsidP="00850F60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Be***</w:t>
            </w:r>
            <w:r w:rsidRPr="003F689D">
              <w:rPr>
                <w:rFonts w:ascii="Times New Roman" w:hAnsi="Times New Roman"/>
                <w:sz w:val="22"/>
                <w:szCs w:val="22"/>
              </w:rPr>
              <w:t xml:space="preserve"> TE</w:t>
            </w:r>
            <w:r>
              <w:rPr>
                <w:rFonts w:ascii="Times New Roman" w:hAnsi="Times New Roman"/>
                <w:sz w:val="22"/>
                <w:szCs w:val="22"/>
              </w:rPr>
              <w:t>****</w:t>
            </w:r>
          </w:p>
        </w:tc>
        <w:tc>
          <w:tcPr>
            <w:tcW w:w="5379" w:type="dxa"/>
          </w:tcPr>
          <w:p w14:paraId="5DBF8909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>AŞÇ 204 İş ve Sosyal Güvenlik Hukuku</w:t>
            </w:r>
          </w:p>
          <w:p w14:paraId="17F8F856" w14:textId="77777777" w:rsidR="008F1AE4" w:rsidRPr="003F689D" w:rsidRDefault="008F1AE4" w:rsidP="003F689D">
            <w:pPr>
              <w:spacing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3F689D">
              <w:rPr>
                <w:rFonts w:ascii="Times New Roman" w:hAnsi="Times New Roman"/>
                <w:sz w:val="22"/>
                <w:szCs w:val="22"/>
              </w:rPr>
              <w:t xml:space="preserve">AŞÇ 226 Tatlı Pasta ve Hamur İşleri </w:t>
            </w:r>
          </w:p>
        </w:tc>
      </w:tr>
    </w:tbl>
    <w:p w14:paraId="6B334487" w14:textId="77777777" w:rsidR="00910CB2" w:rsidRPr="003F689D" w:rsidRDefault="003F689D" w:rsidP="003F689D">
      <w:pPr>
        <w:jc w:val="center"/>
        <w:rPr>
          <w:b/>
          <w:sz w:val="28"/>
          <w:szCs w:val="28"/>
        </w:rPr>
      </w:pPr>
      <w:r w:rsidRPr="003F689D">
        <w:rPr>
          <w:b/>
          <w:sz w:val="28"/>
          <w:szCs w:val="28"/>
        </w:rPr>
        <w:t>Mazeret Sınavına Girecek Öğrenci Listesi</w:t>
      </w:r>
    </w:p>
    <w:p w14:paraId="28D8E4C2" w14:textId="77777777" w:rsidR="003F689D" w:rsidRPr="003F689D" w:rsidRDefault="003F689D" w:rsidP="003F689D">
      <w:pPr>
        <w:jc w:val="center"/>
        <w:rPr>
          <w:b/>
          <w:sz w:val="28"/>
          <w:szCs w:val="28"/>
        </w:rPr>
      </w:pPr>
    </w:p>
    <w:sectPr w:rsidR="003F689D" w:rsidRPr="003F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89D"/>
    <w:rsid w:val="003B3D04"/>
    <w:rsid w:val="003F689D"/>
    <w:rsid w:val="0049681F"/>
    <w:rsid w:val="004A480B"/>
    <w:rsid w:val="00850F60"/>
    <w:rsid w:val="008F1AE4"/>
    <w:rsid w:val="009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AD55"/>
  <w15:docId w15:val="{F279EED9-75B5-45DB-B83F-22467379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689D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B66A-B059-4406-819E-1FC07EF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Uz</dc:creator>
  <cp:lastModifiedBy>Nuri Aktokat</cp:lastModifiedBy>
  <cp:revision>3</cp:revision>
  <dcterms:created xsi:type="dcterms:W3CDTF">2024-04-26T06:37:00Z</dcterms:created>
  <dcterms:modified xsi:type="dcterms:W3CDTF">2024-04-26T09:20:00Z</dcterms:modified>
</cp:coreProperties>
</file>